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5D0" w:rsidRDefault="006C15D0" w:rsidP="006C15D0">
      <w:bookmarkStart w:id="0" w:name="_GoBack"/>
      <w:bookmarkEnd w:id="0"/>
      <w:r>
        <w:t xml:space="preserve">PARCEL "A", OF “GATEWAY INDUSTRIAL CENTER NO. 9”, ACCORDING TO THE PLAT THEREOF, AS RECORDED IN PLAT </w:t>
      </w:r>
    </w:p>
    <w:p w:rsidR="00C57BDC" w:rsidRDefault="006C15D0" w:rsidP="006C15D0">
      <w:r>
        <w:t xml:space="preserve">BOOK 84, PAGE 8 OF THE PUBLIC RECORDS OF BROWARD COUNTY, FLORIDA.  </w:t>
      </w:r>
    </w:p>
    <w:sectPr w:rsidR="00C57B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5D0"/>
    <w:rsid w:val="006C15D0"/>
    <w:rsid w:val="00C57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60C26C"/>
  <w15:chartTrackingRefBased/>
  <w15:docId w15:val="{B91A061A-2062-41A0-965D-FADFF8775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Bohler Engineering</Company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Morgado</dc:creator>
  <cp:keywords/>
  <dc:description/>
  <cp:lastModifiedBy>Robert Morgado</cp:lastModifiedBy>
  <cp:revision>1</cp:revision>
  <dcterms:created xsi:type="dcterms:W3CDTF">2022-07-05T19:14:00Z</dcterms:created>
  <dcterms:modified xsi:type="dcterms:W3CDTF">2022-07-05T19:16:00Z</dcterms:modified>
</cp:coreProperties>
</file>